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9B9A2" w14:textId="77777777" w:rsidR="00037465" w:rsidRDefault="00037465">
      <w:pPr>
        <w:jc w:val="center"/>
        <w:rPr>
          <w:rFonts w:ascii="ＭＳ Ｐゴシック" w:eastAsia="ＭＳ Ｐゴシック" w:hAnsi="ＭＳ Ｐゴシック" w:hint="eastAsia"/>
          <w:sz w:val="44"/>
        </w:rPr>
      </w:pPr>
      <w:r>
        <w:rPr>
          <w:rFonts w:ascii="ＭＳ Ｐゴシック" w:eastAsia="ＭＳ Ｐゴシック" w:hAnsi="ＭＳ Ｐゴシック" w:hint="eastAsia"/>
          <w:spacing w:val="78"/>
          <w:kern w:val="0"/>
          <w:sz w:val="44"/>
          <w:fitText w:val="4020" w:id="1"/>
        </w:rPr>
        <w:t>所属党派証明</w:t>
      </w:r>
      <w:r>
        <w:rPr>
          <w:rFonts w:ascii="ＭＳ Ｐゴシック" w:eastAsia="ＭＳ Ｐゴシック" w:hAnsi="ＭＳ Ｐゴシック" w:hint="eastAsia"/>
          <w:spacing w:val="2"/>
          <w:kern w:val="0"/>
          <w:sz w:val="44"/>
          <w:fitText w:val="4020" w:id="1"/>
        </w:rPr>
        <w:t>書</w:t>
      </w:r>
    </w:p>
    <w:p w14:paraId="41D36DE5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672BAF59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11F2DC46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2CF93555" w14:textId="77777777" w:rsidR="00037465" w:rsidRDefault="00037465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</w:t>
      </w:r>
      <w:r>
        <w:rPr>
          <w:rFonts w:ascii="ＭＳ 明朝" w:hAnsi="ＭＳ 明朝" w:hint="eastAsia"/>
          <w:kern w:val="0"/>
          <w:sz w:val="24"/>
        </w:rPr>
        <w:t>氏　　　名</w:t>
      </w:r>
    </w:p>
    <w:p w14:paraId="6F7FD7CA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16865F64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3C062E4F" w14:textId="77777777" w:rsidR="00037465" w:rsidRDefault="00037465">
      <w:pPr>
        <w:ind w:firstLineChars="300" w:firstLine="7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住　　　所</w:t>
      </w:r>
    </w:p>
    <w:p w14:paraId="542B6244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1F65B52E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1BE45D76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22E230BD" w14:textId="77777777" w:rsidR="00037465" w:rsidRDefault="00037465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上記の者は、　　　　　　　　　　　　　　に所属する者であることを証明する。</w:t>
      </w:r>
    </w:p>
    <w:p w14:paraId="5A749754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45DE5518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7D7362EA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4EA6AC1C" w14:textId="77777777" w:rsidR="00037465" w:rsidRDefault="00037465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035A5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　　月　　日</w:t>
      </w:r>
    </w:p>
    <w:p w14:paraId="6B2586CF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19B1AED5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508CF021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49E4F828" w14:textId="77777777" w:rsidR="00037465" w:rsidRDefault="00037465">
      <w:pPr>
        <w:ind w:firstLineChars="800" w:firstLine="19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政　党（支部）（政治団体名）</w:t>
      </w:r>
    </w:p>
    <w:p w14:paraId="7010EC06" w14:textId="77777777" w:rsidR="00037465" w:rsidRDefault="00037465">
      <w:pPr>
        <w:ind w:firstLineChars="600" w:firstLine="1440"/>
        <w:rPr>
          <w:rFonts w:ascii="ＭＳ 明朝" w:hAnsi="ＭＳ 明朝" w:hint="eastAsia"/>
          <w:sz w:val="24"/>
        </w:rPr>
      </w:pPr>
    </w:p>
    <w:p w14:paraId="543B85AF" w14:textId="77777777" w:rsidR="00037465" w:rsidRDefault="00037465">
      <w:pPr>
        <w:rPr>
          <w:rFonts w:ascii="ＭＳ 明朝" w:hAnsi="ＭＳ 明朝" w:hint="eastAsia"/>
          <w:sz w:val="24"/>
        </w:rPr>
      </w:pPr>
    </w:p>
    <w:p w14:paraId="0A846CCF" w14:textId="77777777" w:rsidR="00035A53" w:rsidRDefault="00037465" w:rsidP="00035A53">
      <w:pPr>
        <w:ind w:firstLineChars="800" w:firstLine="19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代　表　者</w:t>
      </w:r>
      <w:r w:rsidR="00035A53">
        <w:rPr>
          <w:rFonts w:ascii="ＭＳ 明朝" w:hAnsi="ＭＳ 明朝" w:hint="eastAsia"/>
          <w:sz w:val="24"/>
        </w:rPr>
        <w:t>（支部長、責任者氏名）</w:t>
      </w:r>
    </w:p>
    <w:p w14:paraId="154EF9B3" w14:textId="77777777" w:rsidR="00037465" w:rsidRDefault="00037465">
      <w:pPr>
        <w:ind w:firstLineChars="800" w:firstLine="19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</w:t>
      </w:r>
    </w:p>
    <w:sectPr w:rsidR="00037465">
      <w:pgSz w:w="11906" w:h="16838"/>
      <w:pgMar w:top="1304" w:right="1418" w:bottom="1304" w:left="1418" w:header="851" w:footer="992" w:gutter="0"/>
      <w:cols w:space="720"/>
      <w:docGrid w:type="line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4C77E" w14:textId="77777777" w:rsidR="00037465" w:rsidRDefault="00037465">
      <w:r>
        <w:separator/>
      </w:r>
    </w:p>
  </w:endnote>
  <w:endnote w:type="continuationSeparator" w:id="0">
    <w:p w14:paraId="5699C1AE" w14:textId="77777777" w:rsidR="00037465" w:rsidRDefault="0003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71862" w14:textId="77777777" w:rsidR="00037465" w:rsidRDefault="00037465">
      <w:r>
        <w:separator/>
      </w:r>
    </w:p>
  </w:footnote>
  <w:footnote w:type="continuationSeparator" w:id="0">
    <w:p w14:paraId="2A7408A9" w14:textId="77777777" w:rsidR="00037465" w:rsidRDefault="000374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2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33"/>
    <w:rsid w:val="00035A53"/>
    <w:rsid w:val="00037465"/>
    <w:rsid w:val="009D5933"/>
    <w:rsid w:val="00CD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6DA3304"/>
  <w15:chartTrackingRefBased/>
  <w15:docId w15:val="{2A616467-3E04-4130-883E-62F1D5A8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7">
    <w:name w:val="footnote reference"/>
    <w:semiHidden/>
    <w:rPr>
      <w:vertAlign w:val="superscript"/>
      <w:lang w:val="en-US" w:eastAsia="ja-JP"/>
    </w:rPr>
  </w:style>
  <w:style w:type="character" w:styleId="a8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所属党派証明書</vt:lpstr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所属党派証明書</dc:title>
  <dc:subject/>
  <dc:creator>imizu-senkan</dc:creator>
  <cp:keywords/>
  <dc:description/>
  <cp:lastModifiedBy>林　達也</cp:lastModifiedBy>
  <cp:revision>2</cp:revision>
  <cp:lastPrinted>2025-12-09T09:21:00Z</cp:lastPrinted>
  <dcterms:created xsi:type="dcterms:W3CDTF">2025-12-09T09:21:00Z</dcterms:created>
  <dcterms:modified xsi:type="dcterms:W3CDTF">2025-12-09T09:21:00Z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1449963099</vt:i4>
  </property>
  <property fmtid="{D5CDD505-2E9C-101B-9397-08002B2CF9AE}" pid="3" name="_AuthorEmail">
    <vt:lpwstr>hirai.koji@city.toyama.lg.jp</vt:lpwstr>
  </property>
  <property fmtid="{D5CDD505-2E9C-101B-9397-08002B2CF9AE}" pid="4" name="_AuthorEmailDisplayName">
    <vt:lpwstr>選管　平井浩二</vt:lpwstr>
  </property>
  <property fmtid="{D5CDD505-2E9C-101B-9397-08002B2CF9AE}" pid="5" name="_EmailSubject">
    <vt:lpwstr>立候補届様式について</vt:lpwstr>
  </property>
  <property fmtid="{D5CDD505-2E9C-101B-9397-08002B2CF9AE}" pid="6" name="_ReviewingToolsShownOnce">
    <vt:lpwstr/>
  </property>
</Properties>
</file>